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E" w:rsidRDefault="00A3432D">
      <w:r>
        <w:rPr>
          <w:noProof/>
        </w:rPr>
        <w:drawing>
          <wp:inline distT="0" distB="0" distL="0" distR="0" wp14:anchorId="391D1290" wp14:editId="2B5DEA24">
            <wp:extent cx="2568539" cy="6243153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76" cy="625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C3A06" wp14:editId="1D7AD4F1">
            <wp:extent cx="2640459" cy="426761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40" cy="426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7F673" wp14:editId="3FC64589">
            <wp:extent cx="2630184" cy="4005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63" cy="401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2D" w:rsidRDefault="00A3432D">
      <w:r w:rsidRPr="00A3432D">
        <w:rPr>
          <w:i/>
        </w:rPr>
        <w:t>The Minster Post</w:t>
      </w:r>
      <w:r>
        <w:tab/>
        <w:t>3 Jun 1921</w:t>
      </w:r>
      <w:bookmarkStart w:id="0" w:name="_GoBack"/>
      <w:bookmarkEnd w:id="0"/>
    </w:p>
    <w:sectPr w:rsidR="00A3432D" w:rsidSect="00A343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2D"/>
    <w:rsid w:val="001F0EBE"/>
    <w:rsid w:val="00A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2013-05-02T17:33:00Z</dcterms:created>
  <dcterms:modified xsi:type="dcterms:W3CDTF">2013-05-02T17:36:00Z</dcterms:modified>
</cp:coreProperties>
</file>