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8F" w:rsidRDefault="00561DC0">
      <w:r>
        <w:t xml:space="preserve">Valentine </w:t>
      </w:r>
      <w:proofErr w:type="spellStart"/>
      <w:r>
        <w:t>Tumbush</w:t>
      </w:r>
      <w:proofErr w:type="spellEnd"/>
      <w:r>
        <w:t xml:space="preserve"> Letters to the Editor of </w:t>
      </w:r>
      <w:proofErr w:type="gramStart"/>
      <w:r>
        <w:t>The</w:t>
      </w:r>
      <w:proofErr w:type="gramEnd"/>
      <w:r>
        <w:t xml:space="preserve"> Cleveland Plain Dealer</w:t>
      </w:r>
    </w:p>
    <w:p w:rsidR="00561DC0" w:rsidRDefault="00561DC0">
      <w:r>
        <w:rPr>
          <w:noProof/>
        </w:rPr>
        <w:drawing>
          <wp:inline distT="0" distB="0" distL="0" distR="0">
            <wp:extent cx="2362200" cy="21764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7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24325" cy="151827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483" cy="152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C0" w:rsidRDefault="00561DC0">
      <w:r>
        <w:t>January 7, 1951</w:t>
      </w:r>
    </w:p>
    <w:p w:rsidR="00561DC0" w:rsidRDefault="00561DC0"/>
    <w:p w:rsidR="00561DC0" w:rsidRDefault="00690BE3">
      <w:r>
        <w:rPr>
          <w:noProof/>
        </w:rPr>
        <w:drawing>
          <wp:inline distT="0" distB="0" distL="0" distR="0">
            <wp:extent cx="2809875" cy="2800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23" cy="280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BE3" w:rsidRDefault="00690BE3">
      <w:proofErr w:type="gramStart"/>
      <w:r>
        <w:t>November  18</w:t>
      </w:r>
      <w:proofErr w:type="gramEnd"/>
      <w:r>
        <w:t>, 1951</w:t>
      </w:r>
    </w:p>
    <w:p w:rsidR="00EC0ACA" w:rsidRDefault="00EC0ACA">
      <w:r>
        <w:rPr>
          <w:noProof/>
        </w:rPr>
        <w:lastRenderedPageBreak/>
        <w:drawing>
          <wp:inline distT="0" distB="0" distL="0" distR="0">
            <wp:extent cx="2971021" cy="76200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21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F66">
        <w:t xml:space="preserve">  </w:t>
      </w:r>
      <w:r w:rsidR="004A7F66">
        <w:rPr>
          <w:noProof/>
        </w:rPr>
        <w:drawing>
          <wp:inline distT="0" distB="0" distL="0" distR="0">
            <wp:extent cx="2752725" cy="160975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0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CA" w:rsidRDefault="00EC0ACA">
      <w:r>
        <w:t>September 26, 1952</w:t>
      </w:r>
      <w:r w:rsidR="004A7F66">
        <w:tab/>
      </w:r>
      <w:r w:rsidR="004A7F66">
        <w:tab/>
      </w:r>
      <w:r w:rsidR="004A7F66">
        <w:tab/>
      </w:r>
      <w:r w:rsidR="004A7F66">
        <w:tab/>
      </w:r>
      <w:r w:rsidR="004A7F66">
        <w:tab/>
        <w:t>May 9, 1954</w:t>
      </w:r>
    </w:p>
    <w:p w:rsidR="00A864A1" w:rsidRDefault="00A864A1">
      <w:r>
        <w:rPr>
          <w:noProof/>
        </w:rPr>
        <w:lastRenderedPageBreak/>
        <w:drawing>
          <wp:inline distT="0" distB="0" distL="0" distR="0">
            <wp:extent cx="2457450" cy="7650695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48" cy="766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500770" cy="4095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7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4A1" w:rsidRDefault="00A864A1">
      <w:r>
        <w:t>May 10, 1954</w:t>
      </w:r>
    </w:p>
    <w:p w:rsidR="006F20AD" w:rsidRDefault="006F20AD">
      <w:r>
        <w:rPr>
          <w:noProof/>
        </w:rPr>
        <w:lastRenderedPageBreak/>
        <w:drawing>
          <wp:inline distT="0" distB="0" distL="0" distR="0">
            <wp:extent cx="3942433" cy="503872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49" cy="503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AD" w:rsidRDefault="006F20AD">
      <w:r>
        <w:t>September  11, 1974</w:t>
      </w:r>
      <w:bookmarkStart w:id="0" w:name="_GoBack"/>
      <w:bookmarkEnd w:id="0"/>
    </w:p>
    <w:sectPr w:rsidR="006F20AD" w:rsidSect="00561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C0"/>
    <w:rsid w:val="004A7F66"/>
    <w:rsid w:val="00561DC0"/>
    <w:rsid w:val="00690BE3"/>
    <w:rsid w:val="006F20AD"/>
    <w:rsid w:val="00A864A1"/>
    <w:rsid w:val="00BD4C66"/>
    <w:rsid w:val="00EC0ACA"/>
    <w:rsid w:val="00E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6</cp:revision>
  <dcterms:created xsi:type="dcterms:W3CDTF">2012-06-24T17:18:00Z</dcterms:created>
  <dcterms:modified xsi:type="dcterms:W3CDTF">2012-06-24T17:35:00Z</dcterms:modified>
</cp:coreProperties>
</file>